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1</w:t>
            </w:r>
            <w:r w:rsidR="000E0200">
              <w:t>1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E0200">
              <w:t>06.10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0E0200" w:rsidRPr="007848D9" w:rsidTr="000E0200">
        <w:trPr>
          <w:trHeight w:val="811"/>
        </w:trPr>
        <w:tc>
          <w:tcPr>
            <w:tcW w:w="9747" w:type="dxa"/>
            <w:gridSpan w:val="2"/>
          </w:tcPr>
          <w:p w:rsidR="000E0200" w:rsidRPr="007848D9" w:rsidRDefault="000E0200" w:rsidP="000E0200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200" w:rsidRPr="00CF7AA8" w:rsidTr="000E0200">
        <w:trPr>
          <w:trHeight w:val="295"/>
        </w:trPr>
        <w:tc>
          <w:tcPr>
            <w:tcW w:w="9747" w:type="dxa"/>
            <w:gridSpan w:val="2"/>
          </w:tcPr>
          <w:p w:rsidR="000E0200" w:rsidRPr="00CF7AA8" w:rsidRDefault="000E0200" w:rsidP="000E0200">
            <w:pPr>
              <w:pStyle w:val="2"/>
              <w:spacing w:line="204" w:lineRule="auto"/>
              <w:jc w:val="center"/>
              <w:outlineLvl w:val="1"/>
              <w:rPr>
                <w:rFonts w:ascii="Times New Roman" w:hAnsi="Times New Roman" w:cs="Times New Roman"/>
                <w:spacing w:val="12"/>
                <w:sz w:val="24"/>
                <w:szCs w:val="24"/>
              </w:rPr>
            </w:pPr>
            <w:r w:rsidRPr="00CF7AA8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АДМИНИСТРАЦИЯ</w:t>
            </w:r>
          </w:p>
        </w:tc>
      </w:tr>
      <w:tr w:rsidR="000E0200" w:rsidRPr="00CF7AA8" w:rsidTr="000E0200">
        <w:trPr>
          <w:trHeight w:val="287"/>
        </w:trPr>
        <w:tc>
          <w:tcPr>
            <w:tcW w:w="9747" w:type="dxa"/>
            <w:gridSpan w:val="2"/>
          </w:tcPr>
          <w:p w:rsidR="000E0200" w:rsidRPr="00CF7AA8" w:rsidRDefault="000E0200" w:rsidP="000E0200">
            <w:pPr>
              <w:pStyle w:val="2"/>
              <w:spacing w:line="204" w:lineRule="auto"/>
              <w:jc w:val="center"/>
              <w:outlineLvl w:val="1"/>
              <w:rPr>
                <w:rFonts w:ascii="Times New Roman" w:hAnsi="Times New Roman" w:cs="Times New Roman"/>
                <w:spacing w:val="12"/>
                <w:sz w:val="24"/>
                <w:szCs w:val="24"/>
              </w:rPr>
            </w:pPr>
            <w:r w:rsidRPr="00CF7AA8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>ВЕРХНЕКУБАНСКОГО СЕЛЬСКОГО ПОСЕЛЕНИЯ</w:t>
            </w:r>
          </w:p>
        </w:tc>
      </w:tr>
      <w:tr w:rsidR="000E0200" w:rsidRPr="00CF7AA8" w:rsidTr="000E0200">
        <w:trPr>
          <w:trHeight w:val="241"/>
        </w:trPr>
        <w:tc>
          <w:tcPr>
            <w:tcW w:w="9747" w:type="dxa"/>
            <w:gridSpan w:val="2"/>
          </w:tcPr>
          <w:p w:rsidR="000E0200" w:rsidRPr="00CF7AA8" w:rsidRDefault="000E0200" w:rsidP="000E0200">
            <w:pPr>
              <w:pStyle w:val="2"/>
              <w:spacing w:line="204" w:lineRule="auto"/>
              <w:jc w:val="center"/>
              <w:outlineLvl w:val="1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CF7AA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НОВОКУБАНСКОГО  РАЙОНА</w:t>
            </w:r>
          </w:p>
          <w:p w:rsidR="000E0200" w:rsidRPr="00CF7AA8" w:rsidRDefault="000E0200" w:rsidP="000E0200">
            <w:pPr>
              <w:spacing w:line="204" w:lineRule="auto"/>
              <w:jc w:val="center"/>
              <w:rPr>
                <w:b/>
                <w:caps/>
                <w:spacing w:val="12"/>
                <w:sz w:val="24"/>
                <w:szCs w:val="24"/>
              </w:rPr>
            </w:pPr>
          </w:p>
        </w:tc>
      </w:tr>
      <w:tr w:rsidR="000E0200" w:rsidRPr="00CF7AA8" w:rsidTr="000E0200">
        <w:trPr>
          <w:trHeight w:val="396"/>
        </w:trPr>
        <w:tc>
          <w:tcPr>
            <w:tcW w:w="9747" w:type="dxa"/>
            <w:gridSpan w:val="2"/>
          </w:tcPr>
          <w:p w:rsidR="000E0200" w:rsidRPr="00CF7AA8" w:rsidRDefault="000E0200" w:rsidP="000E0200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</w:p>
          <w:p w:rsidR="000E0200" w:rsidRPr="00CF7AA8" w:rsidRDefault="000E0200" w:rsidP="000E0200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r w:rsidRPr="00CF7AA8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ПОСТАНОВЛЕНИЕ</w:t>
            </w:r>
          </w:p>
          <w:p w:rsidR="000E0200" w:rsidRPr="00CF7AA8" w:rsidRDefault="000E0200" w:rsidP="000E0200">
            <w:pPr>
              <w:rPr>
                <w:sz w:val="24"/>
                <w:szCs w:val="24"/>
              </w:rPr>
            </w:pPr>
          </w:p>
        </w:tc>
      </w:tr>
      <w:tr w:rsidR="000E0200" w:rsidRPr="00CF7AA8" w:rsidTr="000E0200">
        <w:trPr>
          <w:trHeight w:val="311"/>
        </w:trPr>
        <w:tc>
          <w:tcPr>
            <w:tcW w:w="5136" w:type="dxa"/>
          </w:tcPr>
          <w:p w:rsidR="000E0200" w:rsidRPr="00CF7AA8" w:rsidRDefault="000E0200" w:rsidP="000E0200">
            <w:pPr>
              <w:rPr>
                <w:sz w:val="24"/>
                <w:szCs w:val="24"/>
              </w:rPr>
            </w:pPr>
          </w:p>
          <w:p w:rsidR="000E0200" w:rsidRPr="00CF7AA8" w:rsidRDefault="000E0200" w:rsidP="000E0200">
            <w:pPr>
              <w:rPr>
                <w:sz w:val="24"/>
                <w:szCs w:val="24"/>
              </w:rPr>
            </w:pPr>
            <w:r w:rsidRPr="00CF7AA8">
              <w:rPr>
                <w:sz w:val="24"/>
                <w:szCs w:val="24"/>
              </w:rPr>
              <w:t>от    05.10.2020   г</w:t>
            </w:r>
          </w:p>
        </w:tc>
        <w:tc>
          <w:tcPr>
            <w:tcW w:w="4611" w:type="dxa"/>
          </w:tcPr>
          <w:p w:rsidR="000E0200" w:rsidRPr="00CF7AA8" w:rsidRDefault="000E0200" w:rsidP="000E0200">
            <w:pPr>
              <w:jc w:val="center"/>
              <w:rPr>
                <w:sz w:val="24"/>
                <w:szCs w:val="24"/>
              </w:rPr>
            </w:pPr>
            <w:r w:rsidRPr="00CF7AA8">
              <w:rPr>
                <w:sz w:val="24"/>
                <w:szCs w:val="24"/>
              </w:rPr>
              <w:t xml:space="preserve">    </w:t>
            </w:r>
          </w:p>
          <w:p w:rsidR="000E0200" w:rsidRPr="00CF7AA8" w:rsidRDefault="000E0200" w:rsidP="000E0200">
            <w:pPr>
              <w:jc w:val="center"/>
              <w:rPr>
                <w:sz w:val="24"/>
                <w:szCs w:val="24"/>
              </w:rPr>
            </w:pPr>
            <w:r w:rsidRPr="00CF7AA8">
              <w:rPr>
                <w:sz w:val="24"/>
                <w:szCs w:val="24"/>
              </w:rPr>
              <w:t xml:space="preserve">№  84        </w:t>
            </w:r>
          </w:p>
        </w:tc>
      </w:tr>
      <w:tr w:rsidR="000E0200" w:rsidRPr="00CF7AA8" w:rsidTr="000E0200">
        <w:trPr>
          <w:trHeight w:val="311"/>
        </w:trPr>
        <w:tc>
          <w:tcPr>
            <w:tcW w:w="9747" w:type="dxa"/>
            <w:gridSpan w:val="2"/>
          </w:tcPr>
          <w:p w:rsidR="000E0200" w:rsidRPr="00CF7AA8" w:rsidRDefault="000E0200" w:rsidP="000E0200">
            <w:pPr>
              <w:jc w:val="center"/>
              <w:rPr>
                <w:sz w:val="24"/>
                <w:szCs w:val="24"/>
              </w:rPr>
            </w:pPr>
            <w:r w:rsidRPr="00CF7AA8">
              <w:rPr>
                <w:sz w:val="24"/>
                <w:szCs w:val="24"/>
              </w:rPr>
              <w:t>х. Кирова</w:t>
            </w:r>
          </w:p>
        </w:tc>
      </w:tr>
    </w:tbl>
    <w:p w:rsidR="000E0200" w:rsidRPr="00CF7AA8" w:rsidRDefault="000E0200" w:rsidP="000E0200">
      <w:pPr>
        <w:jc w:val="center"/>
      </w:pPr>
    </w:p>
    <w:p w:rsidR="000E0200" w:rsidRPr="00CF7AA8" w:rsidRDefault="000E0200" w:rsidP="000E0200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CF7AA8">
        <w:rPr>
          <w:rFonts w:ascii="Times New Roman" w:hAnsi="Times New Roman" w:cs="Times New Roman"/>
          <w:sz w:val="24"/>
          <w:szCs w:val="24"/>
        </w:rPr>
        <w:t xml:space="preserve">Об утверждении отчета об исполнении бюджета </w:t>
      </w:r>
      <w:proofErr w:type="spellStart"/>
      <w:r w:rsidRPr="00CF7AA8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CF7AA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CF7AA8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CF7AA8">
        <w:rPr>
          <w:rFonts w:ascii="Times New Roman" w:hAnsi="Times New Roman" w:cs="Times New Roman"/>
          <w:sz w:val="24"/>
          <w:szCs w:val="24"/>
        </w:rPr>
        <w:t xml:space="preserve"> района за 9 месяцев 2020 года</w:t>
      </w:r>
    </w:p>
    <w:p w:rsidR="000E0200" w:rsidRPr="00CF7AA8" w:rsidRDefault="000E0200" w:rsidP="000E0200">
      <w:pPr>
        <w:ind w:firstLine="709"/>
        <w:jc w:val="both"/>
      </w:pPr>
    </w:p>
    <w:p w:rsidR="000E0200" w:rsidRPr="00CF7AA8" w:rsidRDefault="000E0200" w:rsidP="000E0200">
      <w:pPr>
        <w:ind w:firstLine="709"/>
        <w:jc w:val="both"/>
      </w:pPr>
      <w:r w:rsidRPr="00CF7AA8">
        <w:t xml:space="preserve">Рассмотрев и обсудив отчет об исполнении бюджета </w:t>
      </w:r>
      <w:proofErr w:type="spellStart"/>
      <w:r w:rsidRPr="00CF7AA8">
        <w:t>Верхнекубанского</w:t>
      </w:r>
      <w:proofErr w:type="spellEnd"/>
      <w:r w:rsidRPr="00CF7AA8">
        <w:t xml:space="preserve"> сельского   поселения   </w:t>
      </w:r>
      <w:proofErr w:type="spellStart"/>
      <w:r w:rsidRPr="00CF7AA8">
        <w:t>Новокубанского</w:t>
      </w:r>
      <w:proofErr w:type="spellEnd"/>
      <w:r w:rsidRPr="00CF7AA8">
        <w:t xml:space="preserve">  района  за 9 месяцев 2020 года, </w:t>
      </w:r>
    </w:p>
    <w:p w:rsidR="000E0200" w:rsidRPr="00CF7AA8" w:rsidRDefault="000E0200" w:rsidP="000E0200">
      <w:pPr>
        <w:jc w:val="both"/>
      </w:pPr>
      <w:proofErr w:type="spellStart"/>
      <w:proofErr w:type="gramStart"/>
      <w:r w:rsidRPr="00CF7AA8">
        <w:t>п</w:t>
      </w:r>
      <w:proofErr w:type="spellEnd"/>
      <w:proofErr w:type="gramEnd"/>
      <w:r w:rsidRPr="00CF7AA8">
        <w:t xml:space="preserve"> о с т а </w:t>
      </w:r>
      <w:proofErr w:type="spellStart"/>
      <w:r w:rsidRPr="00CF7AA8">
        <w:t>н</w:t>
      </w:r>
      <w:proofErr w:type="spellEnd"/>
      <w:r w:rsidRPr="00CF7AA8">
        <w:t xml:space="preserve"> о в л я ю:</w:t>
      </w:r>
    </w:p>
    <w:p w:rsidR="000E0200" w:rsidRPr="00CF7AA8" w:rsidRDefault="000E0200" w:rsidP="000E0200">
      <w:pPr>
        <w:ind w:firstLine="709"/>
        <w:jc w:val="both"/>
      </w:pPr>
      <w:r w:rsidRPr="00CF7AA8">
        <w:t xml:space="preserve">1.  Утвердить  отчет об исполнении бюджета </w:t>
      </w:r>
      <w:proofErr w:type="spellStart"/>
      <w:r w:rsidRPr="00CF7AA8">
        <w:t>Верхнекубанского</w:t>
      </w:r>
      <w:proofErr w:type="spellEnd"/>
      <w:r w:rsidRPr="00CF7AA8">
        <w:t xml:space="preserve"> сельского поселения </w:t>
      </w:r>
      <w:proofErr w:type="spellStart"/>
      <w:r w:rsidRPr="00CF7AA8">
        <w:t>Новокубанского</w:t>
      </w:r>
      <w:proofErr w:type="spellEnd"/>
      <w:r w:rsidRPr="00CF7AA8">
        <w:t xml:space="preserve"> района 9 месяцев 2020 года, по доходам  27335,6 тыс. рублей, по расходам 30378,9 тыс. рублей,  по источникам внутреннего   финансирования -3043,3 тыс. рублей (приложение № 1).</w:t>
      </w:r>
    </w:p>
    <w:p w:rsidR="000E0200" w:rsidRPr="00CF7AA8" w:rsidRDefault="000E0200" w:rsidP="000E0200">
      <w:pPr>
        <w:ind w:firstLine="709"/>
        <w:jc w:val="both"/>
      </w:pPr>
      <w:r w:rsidRPr="00CF7AA8">
        <w:t xml:space="preserve">2. Утвердить отчет об использовании средств  резервного фонда </w:t>
      </w:r>
      <w:proofErr w:type="spellStart"/>
      <w:r w:rsidRPr="00CF7AA8">
        <w:t>Верхнекубанского</w:t>
      </w:r>
      <w:proofErr w:type="spellEnd"/>
      <w:r w:rsidRPr="00CF7AA8">
        <w:t xml:space="preserve"> сельского поселения </w:t>
      </w:r>
      <w:proofErr w:type="spellStart"/>
      <w:r w:rsidRPr="00CF7AA8">
        <w:t>Новокубанского</w:t>
      </w:r>
      <w:proofErr w:type="spellEnd"/>
      <w:r w:rsidRPr="00CF7AA8">
        <w:t xml:space="preserve"> района 9 месяцев 2020 года (приложение № 2).</w:t>
      </w:r>
    </w:p>
    <w:p w:rsidR="000E0200" w:rsidRPr="00CF7AA8" w:rsidRDefault="000E0200" w:rsidP="000E0200">
      <w:pPr>
        <w:tabs>
          <w:tab w:val="left" w:pos="4035"/>
        </w:tabs>
        <w:ind w:firstLine="709"/>
        <w:jc w:val="both"/>
        <w:rPr>
          <w:bCs/>
        </w:rPr>
      </w:pPr>
      <w:r w:rsidRPr="00CF7AA8">
        <w:t xml:space="preserve">3. Утвердить отчет </w:t>
      </w:r>
      <w:r w:rsidRPr="00CF7AA8">
        <w:rPr>
          <w:bCs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CF7AA8">
        <w:rPr>
          <w:bCs/>
        </w:rPr>
        <w:t>Верхнекубанского</w:t>
      </w:r>
      <w:proofErr w:type="spellEnd"/>
      <w:r w:rsidRPr="00CF7AA8">
        <w:rPr>
          <w:bCs/>
        </w:rPr>
        <w:t xml:space="preserve"> сельского поселения </w:t>
      </w:r>
      <w:proofErr w:type="spellStart"/>
      <w:r w:rsidRPr="00CF7AA8">
        <w:rPr>
          <w:bCs/>
        </w:rPr>
        <w:t>Новокубанского</w:t>
      </w:r>
      <w:proofErr w:type="spellEnd"/>
      <w:r w:rsidRPr="00CF7AA8">
        <w:rPr>
          <w:bCs/>
        </w:rPr>
        <w:t xml:space="preserve"> района и фактические затраты на их денежное содержание за </w:t>
      </w:r>
      <w:r w:rsidRPr="00CF7AA8">
        <w:t>9 месяцев 2020 года (приложение № 3).</w:t>
      </w:r>
    </w:p>
    <w:p w:rsidR="000E0200" w:rsidRPr="00CF7AA8" w:rsidRDefault="000E0200" w:rsidP="000E0200">
      <w:pPr>
        <w:ind w:firstLine="709"/>
        <w:jc w:val="both"/>
      </w:pPr>
      <w:r w:rsidRPr="00CF7AA8">
        <w:t>4.  </w:t>
      </w:r>
      <w:proofErr w:type="gramStart"/>
      <w:r w:rsidRPr="00CF7AA8">
        <w:t>Контроль за</w:t>
      </w:r>
      <w:proofErr w:type="gramEnd"/>
      <w:r w:rsidRPr="00CF7AA8"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 w:rsidRPr="00CF7AA8">
        <w:t>Верхнекубанского</w:t>
      </w:r>
      <w:proofErr w:type="spellEnd"/>
      <w:r w:rsidRPr="00CF7AA8">
        <w:t xml:space="preserve"> сельского поселения </w:t>
      </w:r>
      <w:proofErr w:type="spellStart"/>
      <w:r w:rsidRPr="00CF7AA8">
        <w:t>Новокубанского</w:t>
      </w:r>
      <w:proofErr w:type="spellEnd"/>
      <w:r w:rsidRPr="00CF7AA8">
        <w:t xml:space="preserve"> района (М.Ю. Попова).</w:t>
      </w:r>
    </w:p>
    <w:p w:rsidR="000E0200" w:rsidRPr="00CF7AA8" w:rsidRDefault="000E0200" w:rsidP="000E0200">
      <w:pPr>
        <w:ind w:firstLine="709"/>
        <w:jc w:val="both"/>
      </w:pPr>
      <w:r w:rsidRPr="00CF7AA8">
        <w:t xml:space="preserve">5. Настоящее постановление вступает в силу со дня его официального опубликования в </w:t>
      </w:r>
      <w:proofErr w:type="gramStart"/>
      <w:r w:rsidRPr="00CF7AA8">
        <w:t>Информационном</w:t>
      </w:r>
      <w:proofErr w:type="gramEnd"/>
      <w:r w:rsidRPr="00CF7AA8">
        <w:t xml:space="preserve"> бюллетени «Вестник </w:t>
      </w:r>
      <w:proofErr w:type="spellStart"/>
      <w:r w:rsidRPr="00CF7AA8">
        <w:t>Верхнекубанского</w:t>
      </w:r>
      <w:proofErr w:type="spellEnd"/>
      <w:r w:rsidRPr="00CF7AA8">
        <w:t xml:space="preserve"> сельского поселения </w:t>
      </w:r>
      <w:proofErr w:type="spellStart"/>
      <w:r w:rsidRPr="00CF7AA8">
        <w:t>Новокубанского</w:t>
      </w:r>
      <w:proofErr w:type="spellEnd"/>
      <w:r w:rsidRPr="00CF7AA8">
        <w:t xml:space="preserve"> района»</w:t>
      </w:r>
    </w:p>
    <w:p w:rsidR="000E0200" w:rsidRPr="00CF7AA8" w:rsidRDefault="000E0200" w:rsidP="000E0200">
      <w:pPr>
        <w:ind w:firstLine="709"/>
        <w:jc w:val="both"/>
      </w:pPr>
    </w:p>
    <w:p w:rsidR="000E0200" w:rsidRPr="00CF7AA8" w:rsidRDefault="000E0200" w:rsidP="000E0200">
      <w:pPr>
        <w:ind w:firstLine="709"/>
        <w:jc w:val="both"/>
      </w:pPr>
    </w:p>
    <w:p w:rsidR="000E0200" w:rsidRPr="00CF7AA8" w:rsidRDefault="000E0200" w:rsidP="000E0200">
      <w:pPr>
        <w:pStyle w:val="aff"/>
      </w:pPr>
    </w:p>
    <w:p w:rsidR="000E0200" w:rsidRPr="00CF7AA8" w:rsidRDefault="000E0200" w:rsidP="000E0200">
      <w:pPr>
        <w:pStyle w:val="aff"/>
      </w:pPr>
      <w:r w:rsidRPr="00CF7AA8">
        <w:t xml:space="preserve">Глава  </w:t>
      </w:r>
      <w:proofErr w:type="spellStart"/>
      <w:r w:rsidRPr="00CF7AA8">
        <w:t>Верхнекубанского</w:t>
      </w:r>
      <w:proofErr w:type="spellEnd"/>
      <w:r w:rsidRPr="00CF7AA8">
        <w:t xml:space="preserve"> </w:t>
      </w:r>
      <w:proofErr w:type="gramStart"/>
      <w:r w:rsidRPr="00CF7AA8">
        <w:t>сельского</w:t>
      </w:r>
      <w:proofErr w:type="gramEnd"/>
      <w:r w:rsidRPr="00CF7AA8">
        <w:t xml:space="preserve"> </w:t>
      </w:r>
    </w:p>
    <w:p w:rsidR="000E0200" w:rsidRPr="00CF7AA8" w:rsidRDefault="000E0200" w:rsidP="000E0200">
      <w:pPr>
        <w:pStyle w:val="aff"/>
      </w:pPr>
      <w:r w:rsidRPr="00CF7AA8">
        <w:t xml:space="preserve">поселения </w:t>
      </w:r>
      <w:proofErr w:type="spellStart"/>
      <w:r w:rsidRPr="00CF7AA8">
        <w:t>Новокубанского</w:t>
      </w:r>
      <w:proofErr w:type="spellEnd"/>
      <w:r w:rsidRPr="00CF7AA8">
        <w:t xml:space="preserve"> района                                                       </w:t>
      </w:r>
      <w:r w:rsidRPr="00CF7AA8">
        <w:rPr>
          <w:lang w:eastAsia="ar-SA"/>
        </w:rPr>
        <w:t>А.В. Брежнев</w:t>
      </w:r>
    </w:p>
    <w:tbl>
      <w:tblPr>
        <w:tblW w:w="11261" w:type="dxa"/>
        <w:tblInd w:w="90" w:type="dxa"/>
        <w:tblLayout w:type="fixed"/>
        <w:tblLook w:val="04A0"/>
      </w:tblPr>
      <w:tblGrid>
        <w:gridCol w:w="982"/>
        <w:gridCol w:w="178"/>
        <w:gridCol w:w="1165"/>
        <w:gridCol w:w="1095"/>
        <w:gridCol w:w="1803"/>
        <w:gridCol w:w="529"/>
        <w:gridCol w:w="890"/>
        <w:gridCol w:w="716"/>
        <w:gridCol w:w="434"/>
        <w:gridCol w:w="448"/>
        <w:gridCol w:w="1024"/>
        <w:gridCol w:w="173"/>
        <w:gridCol w:w="323"/>
        <w:gridCol w:w="236"/>
        <w:gridCol w:w="228"/>
        <w:gridCol w:w="71"/>
        <w:gridCol w:w="236"/>
        <w:gridCol w:w="236"/>
        <w:gridCol w:w="236"/>
        <w:gridCol w:w="22"/>
        <w:gridCol w:w="236"/>
      </w:tblGrid>
      <w:tr w:rsidR="00CF7AA8" w:rsidRPr="00CF7AA8" w:rsidTr="00FA0DDE">
        <w:trPr>
          <w:gridAfter w:val="6"/>
          <w:wAfter w:w="1037" w:type="dxa"/>
          <w:trHeight w:val="37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                                           </w:t>
            </w:r>
          </w:p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CF7AA8" w:rsidRDefault="00CF7AA8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FA0DDE" w:rsidRDefault="00FA0DDE" w:rsidP="000E0200">
            <w:pPr>
              <w:suppressAutoHyphens w:val="0"/>
              <w:jc w:val="center"/>
              <w:rPr>
                <w:lang w:eastAsia="ru-RU"/>
              </w:rPr>
            </w:pPr>
          </w:p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Приложение № 1 </w:t>
            </w:r>
            <w:proofErr w:type="gramStart"/>
            <w:r w:rsidRPr="00CF7AA8">
              <w:rPr>
                <w:lang w:eastAsia="ru-RU"/>
              </w:rPr>
              <w:t>к</w:t>
            </w:r>
            <w:proofErr w:type="gramEnd"/>
            <w:r w:rsidRPr="00CF7AA8">
              <w:rPr>
                <w:lang w:eastAsia="ru-RU"/>
              </w:rPr>
              <w:t xml:space="preserve">                                                                        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8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постановлению администрации </w:t>
            </w:r>
            <w:proofErr w:type="spellStart"/>
            <w:r w:rsidRPr="00CF7AA8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8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сельского поселения </w:t>
            </w:r>
            <w:proofErr w:type="spellStart"/>
            <w:r w:rsidRPr="00CF7AA8">
              <w:rPr>
                <w:lang w:eastAsia="ru-RU"/>
              </w:rPr>
              <w:t>Новокубанского</w:t>
            </w:r>
            <w:proofErr w:type="spellEnd"/>
            <w:r w:rsidRPr="00CF7AA8">
              <w:rPr>
                <w:lang w:eastAsia="ru-RU"/>
              </w:rPr>
              <w:t xml:space="preserve"> района</w:t>
            </w:r>
          </w:p>
        </w:tc>
      </w:tr>
      <w:tr w:rsidR="00CF7AA8" w:rsidRPr="00CF7AA8" w:rsidTr="00FA0DDE">
        <w:trPr>
          <w:gridAfter w:val="6"/>
          <w:wAfter w:w="1037" w:type="dxa"/>
          <w:trHeight w:val="37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               от  05.10.2020 года    № 84</w:t>
            </w: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102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Отчет</w:t>
            </w:r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102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 xml:space="preserve">об исполнении бюджета </w:t>
            </w:r>
            <w:proofErr w:type="spellStart"/>
            <w:r w:rsidRPr="00CF7AA8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CF7AA8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CF7AA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CF7AA8">
              <w:rPr>
                <w:b/>
                <w:bCs/>
                <w:lang w:eastAsia="ru-RU"/>
              </w:rPr>
              <w:t xml:space="preserve"> района</w:t>
            </w:r>
          </w:p>
        </w:tc>
      </w:tr>
      <w:tr w:rsidR="00702D5A" w:rsidRPr="00CF7AA8" w:rsidTr="00FA0DDE">
        <w:trPr>
          <w:gridAfter w:val="6"/>
          <w:wAfter w:w="1037" w:type="dxa"/>
          <w:trHeight w:val="375"/>
        </w:trPr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0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за 9 месяцев  2020 года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CF7AA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240"/>
        </w:trPr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40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300"/>
        </w:trPr>
        <w:tc>
          <w:tcPr>
            <w:tcW w:w="1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40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Наименование показателей</w:t>
            </w:r>
          </w:p>
        </w:tc>
        <w:tc>
          <w:tcPr>
            <w:tcW w:w="21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Исполнено с начала года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Неисполненные назначения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% исполнения</w:t>
            </w:r>
          </w:p>
        </w:tc>
      </w:tr>
      <w:tr w:rsidR="00702D5A" w:rsidRPr="00CF7AA8" w:rsidTr="00FA0DDE">
        <w:trPr>
          <w:gridAfter w:val="6"/>
          <w:wAfter w:w="1037" w:type="dxa"/>
          <w:trHeight w:val="2085"/>
        </w:trPr>
        <w:tc>
          <w:tcPr>
            <w:tcW w:w="1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40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1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3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2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3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6</w:t>
            </w:r>
          </w:p>
        </w:tc>
      </w:tr>
      <w:tr w:rsidR="00702D5A" w:rsidRPr="00CF7AA8" w:rsidTr="00FA0DDE">
        <w:trPr>
          <w:gridAfter w:val="6"/>
          <w:wAfter w:w="1037" w:type="dxa"/>
          <w:trHeight w:val="276"/>
        </w:trPr>
        <w:tc>
          <w:tcPr>
            <w:tcW w:w="11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X</w:t>
            </w:r>
          </w:p>
        </w:tc>
        <w:tc>
          <w:tcPr>
            <w:tcW w:w="406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21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37210,7</w:t>
            </w:r>
          </w:p>
        </w:tc>
        <w:tc>
          <w:tcPr>
            <w:tcW w:w="88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27335,6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9875,1</w:t>
            </w:r>
          </w:p>
        </w:tc>
        <w:tc>
          <w:tcPr>
            <w:tcW w:w="9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73,5</w:t>
            </w:r>
          </w:p>
        </w:tc>
      </w:tr>
      <w:tr w:rsidR="00702D5A" w:rsidRPr="00CF7AA8" w:rsidTr="00FA0DDE">
        <w:trPr>
          <w:gridAfter w:val="6"/>
          <w:wAfter w:w="1037" w:type="dxa"/>
          <w:trHeight w:val="276"/>
        </w:trPr>
        <w:tc>
          <w:tcPr>
            <w:tcW w:w="1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406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1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276"/>
        </w:trPr>
        <w:tc>
          <w:tcPr>
            <w:tcW w:w="11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000 1 00 00000 00 0000 000</w:t>
            </w:r>
          </w:p>
        </w:tc>
        <w:tc>
          <w:tcPr>
            <w:tcW w:w="406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21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28474,5</w:t>
            </w:r>
          </w:p>
        </w:tc>
        <w:tc>
          <w:tcPr>
            <w:tcW w:w="88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19187,5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9287,0</w:t>
            </w:r>
          </w:p>
        </w:tc>
        <w:tc>
          <w:tcPr>
            <w:tcW w:w="9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67,4</w:t>
            </w:r>
          </w:p>
        </w:tc>
      </w:tr>
      <w:tr w:rsidR="00702D5A" w:rsidRPr="00CF7AA8" w:rsidTr="00FA0DDE">
        <w:trPr>
          <w:gridAfter w:val="6"/>
          <w:wAfter w:w="1037" w:type="dxa"/>
          <w:trHeight w:val="276"/>
        </w:trPr>
        <w:tc>
          <w:tcPr>
            <w:tcW w:w="1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406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1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9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4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000 1 01 00000 00 0000 000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Налоги на прибыль, доходы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8900,0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5681,8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3218,2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63,8</w:t>
            </w:r>
          </w:p>
        </w:tc>
      </w:tr>
      <w:tr w:rsidR="00702D5A" w:rsidRPr="00CF7AA8" w:rsidTr="00FA0DDE">
        <w:trPr>
          <w:gridAfter w:val="6"/>
          <w:wAfter w:w="1037" w:type="dxa"/>
          <w:trHeight w:val="49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000 1 01 02000 01 0000 110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8900,0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5681,8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3218,2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63,8</w:t>
            </w:r>
          </w:p>
        </w:tc>
      </w:tr>
      <w:tr w:rsidR="00702D5A" w:rsidRPr="00CF7AA8" w:rsidTr="00FA0DDE">
        <w:trPr>
          <w:gridAfter w:val="6"/>
          <w:wAfter w:w="1037" w:type="dxa"/>
          <w:trHeight w:val="217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000 1 01 02010 01 0000 110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8885,0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5655,5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3229,5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63,7</w:t>
            </w:r>
          </w:p>
        </w:tc>
      </w:tr>
      <w:tr w:rsidR="00702D5A" w:rsidRPr="00CF7AA8" w:rsidTr="00FA0DDE">
        <w:trPr>
          <w:gridAfter w:val="6"/>
          <w:wAfter w:w="1037" w:type="dxa"/>
          <w:trHeight w:val="713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000 1 01 02020 01 0000 110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CF7AA8">
              <w:rPr>
                <w:lang w:eastAsia="ru-RU"/>
              </w:rPr>
              <w:t>лицами</w:t>
            </w:r>
            <w:proofErr w:type="gramEnd"/>
            <w:r w:rsidRPr="00CF7AA8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</w:t>
            </w:r>
            <w:r w:rsidRPr="00CF7AA8">
              <w:rPr>
                <w:lang w:eastAsia="ru-RU"/>
              </w:rPr>
              <w:lastRenderedPageBreak/>
              <w:t>соответствии со статьей 227 Налогового кодекса Российской Федерации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lastRenderedPageBreak/>
              <w:t>2,0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20,0</w:t>
            </w:r>
          </w:p>
        </w:tc>
      </w:tr>
      <w:tr w:rsidR="00702D5A" w:rsidRPr="00CF7AA8" w:rsidTr="00FA0DDE">
        <w:trPr>
          <w:gridAfter w:val="6"/>
          <w:wAfter w:w="1037" w:type="dxa"/>
          <w:trHeight w:val="133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lastRenderedPageBreak/>
              <w:t>000 101 02030 01 0000 110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11,0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23,6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-12,6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214,5</w:t>
            </w:r>
          </w:p>
        </w:tc>
      </w:tr>
      <w:tr w:rsidR="00702D5A" w:rsidRPr="00CF7AA8" w:rsidTr="00FA0DDE">
        <w:trPr>
          <w:gridAfter w:val="6"/>
          <w:wAfter w:w="1037" w:type="dxa"/>
          <w:trHeight w:val="27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000 101 02040 01 0000 110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-0,3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115,0</w:t>
            </w:r>
          </w:p>
        </w:tc>
      </w:tr>
      <w:tr w:rsidR="00702D5A" w:rsidRPr="00CF7AA8" w:rsidTr="00FA0DDE">
        <w:trPr>
          <w:gridAfter w:val="6"/>
          <w:wAfter w:w="1037" w:type="dxa"/>
          <w:trHeight w:val="106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000 1 0302000 00 0000 000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Акцизы по подакцизным товара</w:t>
            </w:r>
            <w:proofErr w:type="gramStart"/>
            <w:r w:rsidRPr="00CF7AA8">
              <w:rPr>
                <w:lang w:eastAsia="ru-RU"/>
              </w:rPr>
              <w:t>м(</w:t>
            </w:r>
            <w:proofErr w:type="gramEnd"/>
            <w:r w:rsidRPr="00CF7AA8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CF7AA8">
              <w:rPr>
                <w:lang w:eastAsia="ru-RU"/>
              </w:rPr>
              <w:t>територии</w:t>
            </w:r>
            <w:proofErr w:type="spellEnd"/>
            <w:r w:rsidRPr="00CF7AA8">
              <w:rPr>
                <w:lang w:eastAsia="ru-RU"/>
              </w:rPr>
              <w:t xml:space="preserve"> </w:t>
            </w:r>
            <w:proofErr w:type="spellStart"/>
            <w:r w:rsidRPr="00CF7AA8">
              <w:rPr>
                <w:lang w:eastAsia="ru-RU"/>
              </w:rPr>
              <w:t>Россиской</w:t>
            </w:r>
            <w:proofErr w:type="spellEnd"/>
            <w:r w:rsidRPr="00CF7AA8">
              <w:rPr>
                <w:lang w:eastAsia="ru-RU"/>
              </w:rPr>
              <w:t xml:space="preserve"> Федерации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2900,0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2252,4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647,6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77,7</w:t>
            </w:r>
          </w:p>
        </w:tc>
      </w:tr>
      <w:tr w:rsidR="00702D5A" w:rsidRPr="00CF7AA8" w:rsidTr="00FA0DDE">
        <w:trPr>
          <w:gridAfter w:val="6"/>
          <w:wAfter w:w="1037" w:type="dxa"/>
          <w:trHeight w:val="19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000 103 02230 01 0000 110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CF7AA8">
              <w:rPr>
                <w:lang w:eastAsia="ru-RU"/>
              </w:rPr>
              <w:t>бюджетами</w:t>
            </w:r>
            <w:proofErr w:type="gramEnd"/>
            <w:r w:rsidRPr="00CF7AA8">
              <w:rPr>
                <w:lang w:eastAsia="ru-RU"/>
              </w:rPr>
              <w:t xml:space="preserve"> с учетом установленных </w:t>
            </w:r>
            <w:proofErr w:type="spellStart"/>
            <w:r w:rsidRPr="00CF7AA8">
              <w:rPr>
                <w:lang w:eastAsia="ru-RU"/>
              </w:rPr>
              <w:t>диффиренцированных</w:t>
            </w:r>
            <w:proofErr w:type="spellEnd"/>
            <w:r w:rsidRPr="00CF7AA8">
              <w:rPr>
                <w:lang w:eastAsia="ru-RU"/>
              </w:rPr>
              <w:t xml:space="preserve"> нормативов отчислений в местные бюджеты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1430,0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1050,1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379,9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73,4</w:t>
            </w:r>
          </w:p>
        </w:tc>
      </w:tr>
      <w:tr w:rsidR="00702D5A" w:rsidRPr="00CF7AA8" w:rsidTr="00FA0DDE">
        <w:trPr>
          <w:gridAfter w:val="6"/>
          <w:wAfter w:w="1037" w:type="dxa"/>
          <w:trHeight w:val="2670"/>
        </w:trPr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10 302 240 010 000 100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CF7AA8">
              <w:rPr>
                <w:color w:val="000000"/>
                <w:lang w:eastAsia="ru-RU"/>
              </w:rPr>
              <w:t>масладля</w:t>
            </w:r>
            <w:proofErr w:type="spellEnd"/>
            <w:r w:rsidRPr="00CF7AA8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CF7AA8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CF7AA8">
              <w:rPr>
                <w:color w:val="000000"/>
                <w:lang w:eastAsia="ru-RU"/>
              </w:rPr>
              <w:t>инжекторных</w:t>
            </w:r>
            <w:proofErr w:type="spellEnd"/>
            <w:r w:rsidRPr="00CF7AA8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15,0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7,2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7,8</w:t>
            </w:r>
          </w:p>
        </w:tc>
        <w:tc>
          <w:tcPr>
            <w:tcW w:w="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48,0</w:t>
            </w:r>
          </w:p>
        </w:tc>
      </w:tr>
      <w:tr w:rsidR="00702D5A" w:rsidRPr="00CF7AA8" w:rsidTr="00FA0DDE">
        <w:trPr>
          <w:gridAfter w:val="6"/>
          <w:wAfter w:w="1037" w:type="dxa"/>
          <w:trHeight w:val="267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10 302 250 010 000 100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1455,0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1400,2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54,8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96,2</w:t>
            </w:r>
          </w:p>
        </w:tc>
      </w:tr>
      <w:tr w:rsidR="00702D5A" w:rsidRPr="00CF7AA8" w:rsidTr="00FA0DDE">
        <w:trPr>
          <w:gridAfter w:val="6"/>
          <w:wAfter w:w="1037" w:type="dxa"/>
          <w:trHeight w:val="204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lastRenderedPageBreak/>
              <w:t>10 302 260 010 000 100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-205,1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205,1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</w:tr>
      <w:tr w:rsidR="00702D5A" w:rsidRPr="00CF7AA8" w:rsidTr="00FA0DDE">
        <w:trPr>
          <w:gridAfter w:val="6"/>
          <w:wAfter w:w="1037" w:type="dxa"/>
          <w:trHeight w:val="4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000 1 0500000 00 0000 000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совокупный доход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54,5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66,1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-11,6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121,3</w:t>
            </w:r>
          </w:p>
        </w:tc>
      </w:tr>
      <w:tr w:rsidR="00702D5A" w:rsidRPr="00CF7AA8" w:rsidTr="00FA0DDE">
        <w:trPr>
          <w:gridAfter w:val="6"/>
          <w:wAfter w:w="1037" w:type="dxa"/>
          <w:trHeight w:val="3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000 1 05 03000 01 0000110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54,5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66,1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-11,6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121,3</w:t>
            </w:r>
          </w:p>
        </w:tc>
      </w:tr>
      <w:tr w:rsidR="00702D5A" w:rsidRPr="00CF7AA8" w:rsidTr="00FA0DDE">
        <w:trPr>
          <w:gridAfter w:val="6"/>
          <w:wAfter w:w="1037" w:type="dxa"/>
          <w:trHeight w:val="43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000 1 05 03010 01 0000110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54,5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66,1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-11,6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121,3</w:t>
            </w:r>
          </w:p>
        </w:tc>
      </w:tr>
      <w:tr w:rsidR="00702D5A" w:rsidRPr="00CF7AA8" w:rsidTr="00FA0DDE">
        <w:trPr>
          <w:gridAfter w:val="6"/>
          <w:wAfter w:w="1037" w:type="dxa"/>
          <w:trHeight w:val="112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000 1 05 03020 01 0000110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</w:tr>
      <w:tr w:rsidR="00702D5A" w:rsidRPr="00CF7AA8" w:rsidTr="00FA0DDE">
        <w:trPr>
          <w:gridAfter w:val="6"/>
          <w:wAfter w:w="1037" w:type="dxa"/>
          <w:trHeight w:val="37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000 1 06 00000 00 0000000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Налоги на имущество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16200,0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11167,5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5032,5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68,9</w:t>
            </w:r>
          </w:p>
        </w:tc>
      </w:tr>
      <w:tr w:rsidR="00702D5A" w:rsidRPr="00CF7AA8" w:rsidTr="00FA0DDE">
        <w:trPr>
          <w:gridAfter w:val="6"/>
          <w:wAfter w:w="1037" w:type="dxa"/>
          <w:trHeight w:val="3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000 1 06 01000 00 0000110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269,7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730,3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27,0</w:t>
            </w:r>
          </w:p>
        </w:tc>
      </w:tr>
      <w:tr w:rsidR="00702D5A" w:rsidRPr="00CF7AA8" w:rsidTr="00FA0DDE">
        <w:trPr>
          <w:gridAfter w:val="6"/>
          <w:wAfter w:w="1037" w:type="dxa"/>
          <w:trHeight w:val="13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000 1 06 01030 10 0000110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269,7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730,3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27,0</w:t>
            </w:r>
          </w:p>
        </w:tc>
      </w:tr>
      <w:tr w:rsidR="00702D5A" w:rsidRPr="00CF7AA8" w:rsidTr="00FA0DDE">
        <w:trPr>
          <w:gridAfter w:val="6"/>
          <w:wAfter w:w="1037" w:type="dxa"/>
          <w:trHeight w:val="39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000 1 06 06000 00 0000110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Земельный налог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15200,0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10897,8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4302,2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71,7</w:t>
            </w:r>
          </w:p>
        </w:tc>
      </w:tr>
      <w:tr w:rsidR="00702D5A" w:rsidRPr="00CF7AA8" w:rsidTr="00FA0DDE">
        <w:trPr>
          <w:gridAfter w:val="6"/>
          <w:wAfter w:w="1037" w:type="dxa"/>
          <w:trHeight w:val="109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000 1 06 0603310 0000 110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12400,0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9186,0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3214,0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74,1</w:t>
            </w:r>
          </w:p>
        </w:tc>
      </w:tr>
      <w:tr w:rsidR="00702D5A" w:rsidRPr="00CF7AA8" w:rsidTr="00FA0DDE">
        <w:trPr>
          <w:gridAfter w:val="6"/>
          <w:wAfter w:w="1037" w:type="dxa"/>
          <w:trHeight w:val="232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000 1 06 06043 10 0000 110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proofErr w:type="gramStart"/>
            <w:r w:rsidRPr="00CF7AA8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1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2800,0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1711,8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ind w:left="-3926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1088,2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61,1</w:t>
            </w:r>
          </w:p>
        </w:tc>
      </w:tr>
      <w:tr w:rsidR="00702D5A" w:rsidRPr="00CF7AA8" w:rsidTr="00FA0DDE">
        <w:trPr>
          <w:gridAfter w:val="6"/>
          <w:wAfter w:w="1037" w:type="dxa"/>
          <w:trHeight w:val="1355"/>
        </w:trPr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lastRenderedPageBreak/>
              <w:t>000 1 11 00000 00 0000 000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Доходы </w:t>
            </w:r>
            <w:proofErr w:type="spellStart"/>
            <w:r w:rsidRPr="00CF7AA8">
              <w:rPr>
                <w:lang w:eastAsia="ru-RU"/>
              </w:rPr>
              <w:t>отиспользования</w:t>
            </w:r>
            <w:proofErr w:type="spellEnd"/>
            <w:r w:rsidRPr="00CF7AA8">
              <w:rPr>
                <w:lang w:eastAsia="ru-RU"/>
              </w:rP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400,0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400,0</w:t>
            </w:r>
          </w:p>
        </w:tc>
        <w:tc>
          <w:tcPr>
            <w:tcW w:w="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2325"/>
        </w:trPr>
        <w:tc>
          <w:tcPr>
            <w:tcW w:w="11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000 1 11 05025 10 0000 120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CF7AA8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400,0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106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000 11301995 10 0000 130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CF7AA8">
              <w:rPr>
                <w:lang w:eastAsia="ru-RU"/>
              </w:rPr>
              <w:t>г(</w:t>
            </w:r>
            <w:proofErr w:type="gramEnd"/>
            <w:r w:rsidRPr="00CF7AA8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29,5</w:t>
            </w:r>
          </w:p>
        </w:tc>
      </w:tr>
      <w:tr w:rsidR="00702D5A" w:rsidRPr="00CF7AA8" w:rsidTr="00FA0DDE">
        <w:trPr>
          <w:gridAfter w:val="6"/>
          <w:wAfter w:w="1037" w:type="dxa"/>
          <w:trHeight w:val="148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000 11610100100000 140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Денежные взыскания, направленные в возмещение ущерба, причиненного в результате незаконного или нецелевого использования бюджетных средств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13,8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-13,8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</w:tr>
      <w:tr w:rsidR="00702D5A" w:rsidRPr="00CF7AA8" w:rsidTr="00FA0DDE">
        <w:trPr>
          <w:gridAfter w:val="6"/>
          <w:wAfter w:w="1037" w:type="dxa"/>
          <w:trHeight w:val="37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000 2 00 00000 00 0000000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Безвозмездные поступления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8736,2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8148,1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588,1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93,3</w:t>
            </w:r>
          </w:p>
        </w:tc>
      </w:tr>
      <w:tr w:rsidR="00702D5A" w:rsidRPr="00CF7AA8" w:rsidTr="00FA0DDE">
        <w:trPr>
          <w:gridAfter w:val="6"/>
          <w:wAfter w:w="1037" w:type="dxa"/>
          <w:trHeight w:val="10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000 2 02 15001 10 000 150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1438,4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1438,4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142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000 20225467000000150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184,0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184,0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630"/>
        </w:trPr>
        <w:tc>
          <w:tcPr>
            <w:tcW w:w="116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000 20229999 10 0000 150</w:t>
            </w:r>
          </w:p>
        </w:tc>
        <w:tc>
          <w:tcPr>
            <w:tcW w:w="4063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1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6367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CF7AA8">
              <w:rPr>
                <w:color w:val="000000"/>
                <w:lang w:eastAsia="ru-RU"/>
              </w:rPr>
              <w:t>6367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70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000 2 02 03000 00 0000151</w:t>
            </w:r>
          </w:p>
        </w:tc>
        <w:tc>
          <w:tcPr>
            <w:tcW w:w="40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746,8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158,7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588,1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21,3</w:t>
            </w:r>
          </w:p>
        </w:tc>
      </w:tr>
      <w:tr w:rsidR="00702D5A" w:rsidRPr="00CF7AA8" w:rsidTr="00FA0DDE">
        <w:trPr>
          <w:gridAfter w:val="6"/>
          <w:wAfter w:w="1037" w:type="dxa"/>
          <w:trHeight w:val="97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000 2 02 35118 10 0000151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243,0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158,7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84,3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65,3</w:t>
            </w:r>
          </w:p>
        </w:tc>
      </w:tr>
      <w:tr w:rsidR="00702D5A" w:rsidRPr="00CF7AA8" w:rsidTr="00FA0DDE">
        <w:trPr>
          <w:gridAfter w:val="6"/>
          <w:wAfter w:w="1037" w:type="dxa"/>
          <w:trHeight w:val="13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000 2 02 35118 10 0000151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243,0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154,9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88,1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63,7</w:t>
            </w:r>
          </w:p>
        </w:tc>
      </w:tr>
      <w:tr w:rsidR="00702D5A" w:rsidRPr="00CF7AA8" w:rsidTr="00FA0DDE">
        <w:trPr>
          <w:gridAfter w:val="6"/>
          <w:wAfter w:w="1037" w:type="dxa"/>
          <w:trHeight w:val="94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lastRenderedPageBreak/>
              <w:t>000 2 02 30024 10 0000151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103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000 2 02 30024 10 0000150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3,8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103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000 2 02 4999 10 0000 150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375"/>
        </w:trPr>
        <w:tc>
          <w:tcPr>
            <w:tcW w:w="11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ИТОГО ДОХОДОВ</w:t>
            </w:r>
          </w:p>
        </w:tc>
        <w:tc>
          <w:tcPr>
            <w:tcW w:w="406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Доходы бюджета всего:</w:t>
            </w:r>
          </w:p>
        </w:tc>
        <w:tc>
          <w:tcPr>
            <w:tcW w:w="21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37210,7</w:t>
            </w:r>
          </w:p>
        </w:tc>
        <w:tc>
          <w:tcPr>
            <w:tcW w:w="88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27335,6</w:t>
            </w:r>
          </w:p>
        </w:tc>
        <w:tc>
          <w:tcPr>
            <w:tcW w:w="1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9875,1</w:t>
            </w:r>
          </w:p>
        </w:tc>
        <w:tc>
          <w:tcPr>
            <w:tcW w:w="9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73,5</w:t>
            </w:r>
          </w:p>
        </w:tc>
      </w:tr>
      <w:tr w:rsidR="00702D5A" w:rsidRPr="00CF7AA8" w:rsidTr="00FA0DDE">
        <w:trPr>
          <w:gridAfter w:val="6"/>
          <w:wAfter w:w="1037" w:type="dxa"/>
          <w:trHeight w:val="276"/>
        </w:trPr>
        <w:tc>
          <w:tcPr>
            <w:tcW w:w="1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406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1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702D5A" w:rsidRPr="00CF7AA8" w:rsidTr="00FA0DDE">
        <w:trPr>
          <w:gridAfter w:val="6"/>
          <w:wAfter w:w="1037" w:type="dxa"/>
          <w:trHeight w:val="36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РАСХОДЫ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</w:tr>
      <w:tr w:rsidR="00702D5A" w:rsidRPr="00CF7AA8" w:rsidTr="00FA0DDE">
        <w:trPr>
          <w:gridAfter w:val="6"/>
          <w:wAfter w:w="1037" w:type="dxa"/>
          <w:trHeight w:val="3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11569,7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8621,2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2948,5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74,5</w:t>
            </w:r>
          </w:p>
        </w:tc>
      </w:tr>
      <w:tr w:rsidR="00702D5A" w:rsidRPr="00CF7AA8" w:rsidTr="00FA0DDE">
        <w:trPr>
          <w:gridAfter w:val="6"/>
          <w:wAfter w:w="1037" w:type="dxa"/>
          <w:trHeight w:val="100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0102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866,4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588,9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277,5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68,0</w:t>
            </w:r>
          </w:p>
        </w:tc>
      </w:tr>
      <w:tr w:rsidR="00702D5A" w:rsidRPr="00CF7AA8" w:rsidTr="00FA0DDE">
        <w:trPr>
          <w:gridAfter w:val="6"/>
          <w:wAfter w:w="1037" w:type="dxa"/>
          <w:trHeight w:val="138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0104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4448,5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3260,4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1188,1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73,3</w:t>
            </w:r>
          </w:p>
        </w:tc>
      </w:tr>
      <w:tr w:rsidR="00702D5A" w:rsidRPr="00CF7AA8" w:rsidTr="00FA0DDE">
        <w:trPr>
          <w:gridAfter w:val="6"/>
          <w:wAfter w:w="1037" w:type="dxa"/>
          <w:trHeight w:val="106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0106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48,0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48,0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4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0111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Резервные фонды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4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0113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6106,8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4723,9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1382,9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77,4</w:t>
            </w:r>
          </w:p>
        </w:tc>
      </w:tr>
      <w:tr w:rsidR="00702D5A" w:rsidRPr="00CF7AA8" w:rsidTr="00FA0DDE">
        <w:trPr>
          <w:gridAfter w:val="6"/>
          <w:wAfter w:w="1037" w:type="dxa"/>
          <w:trHeight w:val="40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0200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Национальная оборона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243,0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155,0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88,0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63,8</w:t>
            </w:r>
          </w:p>
        </w:tc>
      </w:tr>
      <w:tr w:rsidR="00702D5A" w:rsidRPr="00CF7AA8" w:rsidTr="00FA0DDE">
        <w:trPr>
          <w:gridAfter w:val="6"/>
          <w:wAfter w:w="1037" w:type="dxa"/>
          <w:trHeight w:val="4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0203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243,0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155,0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88,0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63,8</w:t>
            </w:r>
          </w:p>
        </w:tc>
      </w:tr>
      <w:tr w:rsidR="00702D5A" w:rsidRPr="00CF7AA8" w:rsidTr="00FA0DDE">
        <w:trPr>
          <w:gridAfter w:val="6"/>
          <w:wAfter w:w="1037" w:type="dxa"/>
          <w:trHeight w:val="7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0300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65,0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58,7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9,7</w:t>
            </w:r>
          </w:p>
        </w:tc>
      </w:tr>
      <w:tr w:rsidR="00702D5A" w:rsidRPr="00CF7AA8" w:rsidTr="00FA0DDE">
        <w:trPr>
          <w:gridAfter w:val="6"/>
          <w:wAfter w:w="1037" w:type="dxa"/>
          <w:trHeight w:val="7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0309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Защита населения и территорий от </w:t>
            </w:r>
            <w:proofErr w:type="spellStart"/>
            <w:r w:rsidRPr="00CF7AA8">
              <w:rPr>
                <w:lang w:eastAsia="ru-RU"/>
              </w:rPr>
              <w:t>чрезвучайных</w:t>
            </w:r>
            <w:proofErr w:type="spellEnd"/>
            <w:r w:rsidRPr="00CF7AA8">
              <w:rPr>
                <w:lang w:eastAsia="ru-RU"/>
              </w:rPr>
              <w:t xml:space="preserve"> ситуаций природного и техногенного характера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15,0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46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0310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43,7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12,6</w:t>
            </w:r>
          </w:p>
        </w:tc>
      </w:tr>
      <w:tr w:rsidR="00702D5A" w:rsidRPr="00CF7AA8" w:rsidTr="00FA0DDE">
        <w:trPr>
          <w:gridAfter w:val="6"/>
          <w:wAfter w:w="1037" w:type="dxa"/>
          <w:trHeight w:val="48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0400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Национальная экономика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10284,9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9269,4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1015,5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90,1</w:t>
            </w:r>
          </w:p>
        </w:tc>
      </w:tr>
      <w:tr w:rsidR="00702D5A" w:rsidRPr="00CF7AA8" w:rsidTr="00FA0DDE">
        <w:trPr>
          <w:gridAfter w:val="6"/>
          <w:wAfter w:w="1037" w:type="dxa"/>
          <w:trHeight w:val="39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0409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10254,9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9269,4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985,5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90,4</w:t>
            </w:r>
          </w:p>
        </w:tc>
      </w:tr>
      <w:tr w:rsidR="00702D5A" w:rsidRPr="00CF7AA8" w:rsidTr="00FA0DDE">
        <w:trPr>
          <w:gridAfter w:val="6"/>
          <w:wAfter w:w="1037" w:type="dxa"/>
          <w:trHeight w:val="67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0412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4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0500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4664,9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3368,3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1296,6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72,2</w:t>
            </w:r>
          </w:p>
        </w:tc>
      </w:tr>
      <w:tr w:rsidR="00702D5A" w:rsidRPr="00CF7AA8" w:rsidTr="00FA0DDE">
        <w:trPr>
          <w:gridAfter w:val="6"/>
          <w:wAfter w:w="1037" w:type="dxa"/>
          <w:trHeight w:val="4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lastRenderedPageBreak/>
              <w:t>0501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Жилищное хозяйство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 </w:t>
            </w:r>
          </w:p>
        </w:tc>
      </w:tr>
      <w:tr w:rsidR="00702D5A" w:rsidRPr="00CF7AA8" w:rsidTr="00FA0DDE">
        <w:trPr>
          <w:gridAfter w:val="6"/>
          <w:wAfter w:w="1037" w:type="dxa"/>
          <w:trHeight w:val="4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0502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Коммунальное хозяйство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3244,9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2550,1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694,8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78,6</w:t>
            </w:r>
          </w:p>
        </w:tc>
      </w:tr>
      <w:tr w:rsidR="00702D5A" w:rsidRPr="00CF7AA8" w:rsidTr="00FA0DDE">
        <w:trPr>
          <w:gridAfter w:val="6"/>
          <w:wAfter w:w="1037" w:type="dxa"/>
          <w:trHeight w:val="39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0503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Благоустройство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1420,0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818,2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601,8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57,6</w:t>
            </w:r>
          </w:p>
        </w:tc>
      </w:tr>
      <w:tr w:rsidR="00702D5A" w:rsidRPr="00CF7AA8" w:rsidTr="00FA0DDE">
        <w:trPr>
          <w:gridAfter w:val="6"/>
          <w:wAfter w:w="1037" w:type="dxa"/>
          <w:trHeight w:val="82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0800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13670,0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8849,6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4820,4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64,7</w:t>
            </w:r>
          </w:p>
        </w:tc>
      </w:tr>
      <w:tr w:rsidR="00702D5A" w:rsidRPr="00CF7AA8" w:rsidTr="00FA0DDE">
        <w:trPr>
          <w:gridAfter w:val="6"/>
          <w:wAfter w:w="1037" w:type="dxa"/>
          <w:trHeight w:val="40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0801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Культура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13290,0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8469,6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4820,4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63,7</w:t>
            </w:r>
          </w:p>
        </w:tc>
      </w:tr>
      <w:tr w:rsidR="00702D5A" w:rsidRPr="00CF7AA8" w:rsidTr="00FA0DDE">
        <w:trPr>
          <w:gridAfter w:val="6"/>
          <w:wAfter w:w="1037" w:type="dxa"/>
          <w:trHeight w:val="40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0804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380,0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380,0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100,0</w:t>
            </w:r>
          </w:p>
        </w:tc>
      </w:tr>
      <w:tr w:rsidR="00702D5A" w:rsidRPr="00CF7AA8" w:rsidTr="00FA0DDE">
        <w:trPr>
          <w:gridAfter w:val="6"/>
          <w:wAfter w:w="1037" w:type="dxa"/>
          <w:trHeight w:val="315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1001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Пенсионное обеспечение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162,0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108,8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53,2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67,2</w:t>
            </w:r>
          </w:p>
        </w:tc>
      </w:tr>
      <w:tr w:rsidR="00702D5A" w:rsidRPr="00CF7AA8" w:rsidTr="00FA0DDE">
        <w:trPr>
          <w:gridAfter w:val="6"/>
          <w:wAfter w:w="1037" w:type="dxa"/>
          <w:trHeight w:val="63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1006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50,0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50,0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0,0</w:t>
            </w:r>
          </w:p>
        </w:tc>
      </w:tr>
      <w:tr w:rsidR="00702D5A" w:rsidRPr="00CF7AA8" w:rsidTr="00FA0DDE">
        <w:trPr>
          <w:gridAfter w:val="6"/>
          <w:wAfter w:w="1037" w:type="dxa"/>
          <w:trHeight w:val="72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1301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5,0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0,3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4,7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lang w:eastAsia="ru-RU"/>
              </w:rPr>
            </w:pPr>
            <w:r w:rsidRPr="00CF7AA8">
              <w:rPr>
                <w:lang w:eastAsia="ru-RU"/>
              </w:rPr>
              <w:t>6,0</w:t>
            </w:r>
          </w:p>
        </w:tc>
      </w:tr>
      <w:tr w:rsidR="00702D5A" w:rsidRPr="00CF7AA8" w:rsidTr="00FA0DDE">
        <w:trPr>
          <w:gridAfter w:val="6"/>
          <w:wAfter w:w="1037" w:type="dxa"/>
          <w:trHeight w:val="45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9600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40714,5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30378,9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10335,6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74,6</w:t>
            </w:r>
          </w:p>
        </w:tc>
      </w:tr>
      <w:tr w:rsidR="00702D5A" w:rsidRPr="00CF7AA8" w:rsidTr="00FA0DDE">
        <w:trPr>
          <w:gridAfter w:val="6"/>
          <w:wAfter w:w="1037" w:type="dxa"/>
          <w:trHeight w:val="690"/>
        </w:trPr>
        <w:tc>
          <w:tcPr>
            <w:tcW w:w="1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center"/>
              <w:rPr>
                <w:lang w:eastAsia="ru-RU"/>
              </w:rPr>
            </w:pPr>
            <w:r w:rsidRPr="00CF7AA8">
              <w:rPr>
                <w:lang w:eastAsia="ru-RU"/>
              </w:rPr>
              <w:t>00090000000000000000</w:t>
            </w:r>
          </w:p>
        </w:tc>
        <w:tc>
          <w:tcPr>
            <w:tcW w:w="40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CF7AA8">
              <w:rPr>
                <w:b/>
                <w:bCs/>
                <w:lang w:eastAsia="ru-RU"/>
              </w:rPr>
              <w:t>а(</w:t>
            </w:r>
            <w:proofErr w:type="gramEnd"/>
            <w:r w:rsidRPr="00CF7AA8">
              <w:rPr>
                <w:lang w:eastAsia="ru-RU"/>
              </w:rPr>
              <w:t xml:space="preserve">дефицит, </w:t>
            </w:r>
            <w:proofErr w:type="spellStart"/>
            <w:r w:rsidRPr="00CF7AA8">
              <w:rPr>
                <w:lang w:eastAsia="ru-RU"/>
              </w:rPr>
              <w:t>профицит</w:t>
            </w:r>
            <w:proofErr w:type="spellEnd"/>
            <w:r w:rsidRPr="00CF7AA8">
              <w:rPr>
                <w:lang w:eastAsia="ru-RU"/>
              </w:rPr>
              <w:t xml:space="preserve"> бюджета)</w:t>
            </w: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-3503,8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-3043,3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-460,5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0200" w:rsidRPr="00CF7AA8" w:rsidRDefault="000E0200" w:rsidP="000E020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CF7AA8">
              <w:rPr>
                <w:b/>
                <w:bCs/>
                <w:lang w:eastAsia="ru-RU"/>
              </w:rPr>
              <w:t>86,9</w:t>
            </w:r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102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Глава </w:t>
            </w:r>
            <w:proofErr w:type="spellStart"/>
            <w:r w:rsidRPr="00CF7AA8">
              <w:rPr>
                <w:lang w:eastAsia="ru-RU"/>
              </w:rPr>
              <w:t>Верхнекубанского</w:t>
            </w:r>
            <w:proofErr w:type="spellEnd"/>
            <w:r w:rsidRPr="00CF7AA8">
              <w:rPr>
                <w:lang w:eastAsia="ru-RU"/>
              </w:rPr>
              <w:t xml:space="preserve"> </w:t>
            </w:r>
            <w:proofErr w:type="gramStart"/>
            <w:r w:rsidRPr="00CF7AA8">
              <w:rPr>
                <w:lang w:eastAsia="ru-RU"/>
              </w:rPr>
              <w:t>сельского</w:t>
            </w:r>
            <w:proofErr w:type="gramEnd"/>
          </w:p>
        </w:tc>
      </w:tr>
      <w:tr w:rsidR="000E0200" w:rsidRPr="00CF7AA8" w:rsidTr="00FA0DDE">
        <w:trPr>
          <w:gridAfter w:val="6"/>
          <w:wAfter w:w="1037" w:type="dxa"/>
          <w:trHeight w:val="375"/>
        </w:trPr>
        <w:tc>
          <w:tcPr>
            <w:tcW w:w="102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  <w:r w:rsidRPr="00CF7AA8">
              <w:rPr>
                <w:lang w:eastAsia="ru-RU"/>
              </w:rPr>
              <w:t xml:space="preserve">поселения </w:t>
            </w:r>
            <w:proofErr w:type="spellStart"/>
            <w:r w:rsidRPr="00CF7AA8">
              <w:rPr>
                <w:lang w:eastAsia="ru-RU"/>
              </w:rPr>
              <w:t>Новокубанского</w:t>
            </w:r>
            <w:proofErr w:type="spellEnd"/>
            <w:r w:rsidRPr="00CF7AA8">
              <w:rPr>
                <w:lang w:eastAsia="ru-RU"/>
              </w:rPr>
              <w:t xml:space="preserve"> района                                                А.В. Брежнев</w:t>
            </w:r>
          </w:p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  <w:p w:rsidR="00CF7AA8" w:rsidRPr="00CF7AA8" w:rsidRDefault="00CF7AA8" w:rsidP="000E0200">
            <w:pPr>
              <w:pStyle w:val="aff"/>
              <w:tabs>
                <w:tab w:val="left" w:pos="7934"/>
                <w:tab w:val="left" w:pos="9070"/>
              </w:tabs>
              <w:ind w:left="5143" w:right="-2"/>
              <w:jc w:val="right"/>
            </w:pPr>
          </w:p>
          <w:p w:rsidR="00CF7AA8" w:rsidRPr="00CF7AA8" w:rsidRDefault="00CF7AA8" w:rsidP="000E0200">
            <w:pPr>
              <w:pStyle w:val="aff"/>
              <w:tabs>
                <w:tab w:val="left" w:pos="7934"/>
                <w:tab w:val="left" w:pos="9070"/>
              </w:tabs>
              <w:ind w:left="5143" w:right="-2"/>
              <w:jc w:val="right"/>
            </w:pPr>
          </w:p>
          <w:p w:rsidR="000E0200" w:rsidRPr="00CF7AA8" w:rsidRDefault="000E0200" w:rsidP="000E0200">
            <w:pPr>
              <w:pStyle w:val="aff"/>
              <w:tabs>
                <w:tab w:val="left" w:pos="7934"/>
                <w:tab w:val="left" w:pos="9070"/>
              </w:tabs>
              <w:ind w:left="5143" w:right="-2"/>
              <w:jc w:val="right"/>
            </w:pPr>
            <w:r w:rsidRPr="00CF7AA8">
              <w:t>Приложение № 2</w:t>
            </w:r>
          </w:p>
          <w:p w:rsidR="000E0200" w:rsidRPr="00CF7AA8" w:rsidRDefault="000E0200" w:rsidP="000E0200">
            <w:pPr>
              <w:pStyle w:val="aff"/>
              <w:tabs>
                <w:tab w:val="left" w:pos="7934"/>
              </w:tabs>
              <w:ind w:left="4820" w:right="-2"/>
              <w:jc w:val="right"/>
            </w:pPr>
            <w:r w:rsidRPr="00CF7AA8">
              <w:t xml:space="preserve">к постановлению  администрации </w:t>
            </w: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сельского поселения </w:t>
            </w: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 </w:t>
            </w:r>
          </w:p>
          <w:p w:rsidR="000E0200" w:rsidRPr="00CF7AA8" w:rsidRDefault="000E0200" w:rsidP="000E0200">
            <w:pPr>
              <w:pStyle w:val="aff"/>
              <w:tabs>
                <w:tab w:val="left" w:pos="7934"/>
              </w:tabs>
              <w:ind w:left="5143" w:right="-2"/>
              <w:jc w:val="center"/>
            </w:pPr>
            <w:r w:rsidRPr="00CF7AA8">
              <w:t>от 05.10.2020 года    № 84</w:t>
            </w:r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bookmarkStart w:id="0" w:name="bookmark0"/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jc w:val="center"/>
              <w:rPr>
                <w:sz w:val="24"/>
                <w:szCs w:val="24"/>
              </w:rPr>
            </w:pPr>
            <w:r w:rsidRPr="00CF7AA8">
              <w:rPr>
                <w:sz w:val="24"/>
                <w:szCs w:val="24"/>
              </w:rPr>
              <w:t>Отчет об использовании средств резервного фонда</w:t>
            </w:r>
            <w:bookmarkEnd w:id="0"/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24"/>
                <w:szCs w:val="24"/>
              </w:rPr>
            </w:pPr>
            <w:bookmarkStart w:id="1" w:name="bookmark1"/>
            <w:proofErr w:type="spellStart"/>
            <w:r w:rsidRPr="00CF7AA8">
              <w:rPr>
                <w:sz w:val="24"/>
                <w:szCs w:val="24"/>
              </w:rPr>
              <w:t>Верхнекубанского</w:t>
            </w:r>
            <w:proofErr w:type="spellEnd"/>
            <w:r w:rsidRPr="00CF7AA8">
              <w:rPr>
                <w:sz w:val="24"/>
                <w:szCs w:val="24"/>
              </w:rPr>
              <w:t xml:space="preserve"> сельского поселения </w:t>
            </w:r>
            <w:proofErr w:type="spellStart"/>
            <w:r w:rsidRPr="00CF7AA8">
              <w:rPr>
                <w:sz w:val="24"/>
                <w:szCs w:val="24"/>
              </w:rPr>
              <w:t>Новокубанского</w:t>
            </w:r>
            <w:proofErr w:type="spellEnd"/>
            <w:r w:rsidRPr="00CF7AA8">
              <w:rPr>
                <w:sz w:val="24"/>
                <w:szCs w:val="24"/>
              </w:rPr>
              <w:t xml:space="preserve"> района</w:t>
            </w:r>
            <w:bookmarkEnd w:id="1"/>
          </w:p>
          <w:p w:rsidR="000E0200" w:rsidRPr="00CF7AA8" w:rsidRDefault="000E0200" w:rsidP="000E0200">
            <w:pPr>
              <w:pStyle w:val="17"/>
              <w:keepNext/>
              <w:keepLines/>
              <w:shd w:val="clear" w:color="auto" w:fill="auto"/>
              <w:spacing w:before="0" w:after="596"/>
              <w:jc w:val="center"/>
              <w:rPr>
                <w:sz w:val="24"/>
                <w:szCs w:val="24"/>
              </w:rPr>
            </w:pPr>
            <w:bookmarkStart w:id="2" w:name="bookmark2"/>
            <w:r w:rsidRPr="00CF7AA8">
              <w:rPr>
                <w:sz w:val="24"/>
                <w:szCs w:val="24"/>
              </w:rPr>
              <w:t>за  9 месяцев  2020 года</w:t>
            </w:r>
            <w:bookmarkEnd w:id="2"/>
          </w:p>
          <w:p w:rsidR="000E0200" w:rsidRPr="00CF7AA8" w:rsidRDefault="000E0200" w:rsidP="000E0200">
            <w:pPr>
              <w:pStyle w:val="aff"/>
              <w:spacing w:line="322" w:lineRule="exact"/>
              <w:ind w:left="20" w:right="20" w:firstLine="720"/>
            </w:pPr>
            <w:r w:rsidRPr="00CF7AA8">
              <w:t xml:space="preserve">В соответствии с решением Совета </w:t>
            </w: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сельского поселения </w:t>
            </w: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 от 02.12.2019 г № 39 «О бюджете </w:t>
            </w: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сельского поселения </w:t>
            </w: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 на 2020 год» предусмотрены средства резервного фонда в сумме 100,00 тыс. рублей.</w:t>
            </w:r>
          </w:p>
          <w:p w:rsidR="000E0200" w:rsidRPr="00CF7AA8" w:rsidRDefault="000E0200" w:rsidP="000E0200">
            <w:pPr>
              <w:pStyle w:val="aff"/>
              <w:spacing w:after="923" w:line="350" w:lineRule="exact"/>
              <w:ind w:left="20" w:right="20" w:firstLine="720"/>
            </w:pPr>
            <w:r w:rsidRPr="00CF7AA8">
              <w:lastRenderedPageBreak/>
              <w:t>Из  резервного фонда за 9 месяцев 2020 года расходы не производились.</w:t>
            </w:r>
          </w:p>
          <w:p w:rsidR="000E0200" w:rsidRPr="00CF7AA8" w:rsidRDefault="000E0200" w:rsidP="000E0200">
            <w:pPr>
              <w:pStyle w:val="aff"/>
              <w:spacing w:line="322" w:lineRule="exact"/>
              <w:ind w:left="20" w:right="3380"/>
            </w:pPr>
            <w:r w:rsidRPr="00CF7AA8">
              <w:rPr>
                <w:rStyle w:val="120"/>
                <w:sz w:val="24"/>
                <w:szCs w:val="24"/>
              </w:rPr>
              <w:t>Глава</w:t>
            </w:r>
            <w:r w:rsidRPr="00CF7AA8">
              <w:t xml:space="preserve"> </w:t>
            </w: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</w:t>
            </w:r>
            <w:proofErr w:type="gramStart"/>
            <w:r w:rsidRPr="00CF7AA8">
              <w:t>сельского</w:t>
            </w:r>
            <w:proofErr w:type="gramEnd"/>
            <w:r w:rsidRPr="00CF7AA8">
              <w:t xml:space="preserve"> </w:t>
            </w:r>
          </w:p>
          <w:p w:rsidR="000E0200" w:rsidRPr="00CF7AA8" w:rsidRDefault="000E0200" w:rsidP="00CF7AA8">
            <w:pPr>
              <w:pStyle w:val="aff"/>
              <w:spacing w:line="322" w:lineRule="exact"/>
              <w:ind w:left="20" w:right="3380"/>
            </w:pPr>
            <w:r w:rsidRPr="00CF7AA8">
              <w:t xml:space="preserve">поселения </w:t>
            </w: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</w:t>
            </w:r>
            <w:r w:rsidR="00CF7AA8">
              <w:t xml:space="preserve">            </w:t>
            </w:r>
            <w:r w:rsidR="00CF7AA8" w:rsidRPr="00CF7AA8">
              <w:t xml:space="preserve"> А.В.Брежнев                         </w:t>
            </w:r>
          </w:p>
        </w:tc>
      </w:tr>
      <w:tr w:rsidR="00702D5A" w:rsidRPr="00CF7AA8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  <w:r>
              <w:t xml:space="preserve">                                                      </w:t>
            </w:r>
          </w:p>
          <w:p w:rsidR="00702D5A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FA0DDE" w:rsidRDefault="00FA0DDE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</w:p>
          <w:p w:rsidR="00702D5A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  <w:r>
              <w:t xml:space="preserve"> </w:t>
            </w:r>
            <w:r w:rsidRPr="00CF7AA8">
              <w:t>Приложение №</w:t>
            </w:r>
            <w:r>
              <w:t xml:space="preserve">3 </w:t>
            </w:r>
            <w:proofErr w:type="gramStart"/>
            <w:r>
              <w:t>к</w:t>
            </w:r>
            <w:proofErr w:type="gramEnd"/>
            <w:r w:rsidRPr="00CF7AA8">
              <w:t xml:space="preserve"> </w:t>
            </w:r>
            <w:r>
              <w:t xml:space="preserve">      </w:t>
            </w:r>
          </w:p>
          <w:p w:rsidR="00702D5A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  <w:r>
              <w:t xml:space="preserve"> </w:t>
            </w:r>
            <w:r w:rsidRPr="00CF7AA8">
              <w:t xml:space="preserve">постановлению  администрации </w:t>
            </w:r>
          </w:p>
          <w:p w:rsidR="00702D5A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сельского поселения </w:t>
            </w:r>
          </w:p>
          <w:p w:rsidR="00702D5A" w:rsidRPr="00CF7AA8" w:rsidRDefault="00702D5A" w:rsidP="00702D5A">
            <w:pPr>
              <w:pStyle w:val="aff"/>
              <w:tabs>
                <w:tab w:val="left" w:pos="7934"/>
                <w:tab w:val="left" w:pos="9070"/>
              </w:tabs>
              <w:ind w:right="-2"/>
              <w:jc w:val="right"/>
            </w:pP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 </w:t>
            </w:r>
          </w:p>
          <w:p w:rsidR="00702D5A" w:rsidRPr="00CF7AA8" w:rsidRDefault="00702D5A" w:rsidP="00702D5A">
            <w:pPr>
              <w:pStyle w:val="aff"/>
              <w:tabs>
                <w:tab w:val="left" w:pos="7934"/>
              </w:tabs>
              <w:ind w:right="-2"/>
              <w:jc w:val="right"/>
            </w:pPr>
            <w:r w:rsidRPr="00CF7AA8">
              <w:t>от 05.10.2020 года    № 84</w:t>
            </w:r>
          </w:p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702D5A" w:rsidRPr="00CF7AA8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CF7AA8" w:rsidRDefault="000E0200" w:rsidP="000E0200">
            <w:pPr>
              <w:suppressAutoHyphens w:val="0"/>
              <w:rPr>
                <w:lang w:eastAsia="ru-RU"/>
              </w:rPr>
            </w:pPr>
          </w:p>
        </w:tc>
      </w:tr>
      <w:tr w:rsidR="00FA0DDE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FA0DDE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702D5A" w:rsidRDefault="00FA0DDE" w:rsidP="00FA0DDE">
            <w:pPr>
              <w:tabs>
                <w:tab w:val="left" w:pos="4035"/>
              </w:tabs>
            </w:pPr>
            <w:r>
              <w:t xml:space="preserve">                                         </w:t>
            </w:r>
            <w:r w:rsidR="006364FF" w:rsidRPr="00702D5A">
              <w:t>СВЕДЕНИЯ</w:t>
            </w:r>
          </w:p>
          <w:p w:rsidR="006364FF" w:rsidRPr="00702D5A" w:rsidRDefault="006364FF" w:rsidP="006364FF">
            <w:pPr>
              <w:tabs>
                <w:tab w:val="left" w:pos="4035"/>
              </w:tabs>
              <w:jc w:val="center"/>
            </w:pPr>
            <w:r w:rsidRPr="00702D5A">
              <w:t xml:space="preserve">о численности муниципальных служащих органов местного самоуправления и работников муниципальных учреждений </w:t>
            </w:r>
            <w:proofErr w:type="spellStart"/>
            <w:r w:rsidRPr="00702D5A">
              <w:t>Верхнекубанского</w:t>
            </w:r>
            <w:proofErr w:type="spellEnd"/>
            <w:r w:rsidRPr="00702D5A">
              <w:t xml:space="preserve"> сельского поселения </w:t>
            </w:r>
            <w:proofErr w:type="spellStart"/>
            <w:r w:rsidRPr="00702D5A">
              <w:t>Новокубанского</w:t>
            </w:r>
            <w:proofErr w:type="spellEnd"/>
            <w:r w:rsidRPr="00702D5A">
              <w:t xml:space="preserve"> района и фактические затраты на их денежное содержание за 9 месяцев 2020 года</w:t>
            </w:r>
          </w:p>
          <w:p w:rsidR="006364FF" w:rsidRPr="00702D5A" w:rsidRDefault="006364FF" w:rsidP="006364FF">
            <w:pPr>
              <w:tabs>
                <w:tab w:val="left" w:pos="4035"/>
              </w:tabs>
              <w:jc w:val="center"/>
            </w:pPr>
          </w:p>
          <w:p w:rsidR="000E0200" w:rsidRPr="00702D5A" w:rsidRDefault="000E0200" w:rsidP="006364FF">
            <w:pPr>
              <w:suppressAutoHyphens w:val="0"/>
              <w:jc w:val="center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6364FF">
            <w:pPr>
              <w:suppressAutoHyphens w:val="0"/>
              <w:jc w:val="center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FA0DDE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702D5A" w:rsidRDefault="000E0200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Pr="000E0200" w:rsidRDefault="000E0200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364FF" w:rsidRPr="006364FF" w:rsidRDefault="006364FF" w:rsidP="006364F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364FF">
              <w:rPr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6364FF">
              <w:rPr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6364FF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6364FF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0E0200" w:rsidRDefault="006364FF" w:rsidP="006364F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91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364FF" w:rsidRPr="000E0200" w:rsidRDefault="006364FF" w:rsidP="006364F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70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Наименование учреждения</w:t>
            </w: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364FF" w:rsidRPr="000E0200" w:rsidRDefault="006364FF" w:rsidP="006364F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7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Численность работников</w:t>
            </w: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Фактические затраты на их денежное содержание (рублей)</w:t>
            </w: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64FF" w:rsidRPr="00702D5A" w:rsidRDefault="006364FF" w:rsidP="006364FF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70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91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4FF" w:rsidRPr="00702D5A" w:rsidRDefault="006364FF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4FF" w:rsidRPr="000E0200" w:rsidRDefault="006364FF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 xml:space="preserve">Администрация </w:t>
            </w:r>
            <w:proofErr w:type="spellStart"/>
            <w:r w:rsidRPr="00702D5A">
              <w:t>Верхнекубанского</w:t>
            </w:r>
            <w:proofErr w:type="spellEnd"/>
            <w:r w:rsidRPr="00702D5A">
              <w:t xml:space="preserve"> сельского поселения </w:t>
            </w:r>
            <w:proofErr w:type="spellStart"/>
            <w:r w:rsidRPr="00702D5A">
              <w:t>Новокубанского</w:t>
            </w:r>
            <w:proofErr w:type="spellEnd"/>
            <w:r w:rsidRPr="00702D5A">
              <w:t xml:space="preserve"> района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  <w:r w:rsidRPr="00702D5A">
              <w:rPr>
                <w:lang w:eastAsia="ru-RU"/>
              </w:rPr>
              <w:t>10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  <w:r w:rsidRPr="00702D5A">
              <w:t>2964385,0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F7AA8">
              <w:rPr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91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7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Муниципальные служащие</w:t>
            </w: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  <w:r w:rsidRPr="00702D5A">
              <w:rPr>
                <w:lang w:eastAsia="ru-RU"/>
              </w:rPr>
              <w:t>10</w:t>
            </w: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  <w:r w:rsidRPr="00702D5A">
              <w:t>2964385,0</w:t>
            </w: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195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42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МКУК «</w:t>
            </w:r>
            <w:proofErr w:type="spellStart"/>
            <w:r w:rsidRPr="00702D5A">
              <w:t>Верхнекубанский</w:t>
            </w:r>
            <w:proofErr w:type="spellEnd"/>
            <w:r w:rsidRPr="00702D5A">
              <w:t xml:space="preserve"> </w:t>
            </w:r>
            <w:proofErr w:type="spellStart"/>
            <w:r w:rsidRPr="00702D5A">
              <w:t>культурно-досуговый</w:t>
            </w:r>
            <w:proofErr w:type="spellEnd"/>
            <w:r w:rsidRPr="00702D5A">
              <w:t xml:space="preserve"> центр»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  <w:r w:rsidRPr="00702D5A">
              <w:t>5742941,0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F7AA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  <w:r w:rsidRPr="00702D5A">
              <w:rPr>
                <w:lang w:eastAsia="ru-RU"/>
              </w:rPr>
              <w:t>22</w:t>
            </w: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F7AA8" w:rsidRPr="00702D5A" w:rsidRDefault="00CF7AA8" w:rsidP="00ED1534">
            <w:pPr>
              <w:tabs>
                <w:tab w:val="left" w:pos="4035"/>
              </w:tabs>
              <w:jc w:val="center"/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CF7AA8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 xml:space="preserve">МКУ "УОД ОМСУ и МУ </w:t>
            </w:r>
            <w:proofErr w:type="spellStart"/>
            <w:r w:rsidRPr="00702D5A">
              <w:t>Верхнекубанского</w:t>
            </w:r>
            <w:proofErr w:type="spellEnd"/>
            <w:r w:rsidRPr="00702D5A">
              <w:t xml:space="preserve"> сельского поселения </w:t>
            </w:r>
            <w:proofErr w:type="spellStart"/>
            <w:r w:rsidRPr="00702D5A">
              <w:t>Новокубанского</w:t>
            </w:r>
            <w:proofErr w:type="spellEnd"/>
            <w:r w:rsidRPr="00702D5A">
              <w:t xml:space="preserve"> района</w:t>
            </w: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  <w:r w:rsidRPr="00702D5A">
              <w:rPr>
                <w:lang w:eastAsia="ru-RU"/>
              </w:rPr>
              <w:t>22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702D5A">
              <w:t>2498203,0</w:t>
            </w: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CF7AA8" w:rsidRDefault="00CF7AA8" w:rsidP="000E020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F7AA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91"/>
        </w:trPr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702D5A" w:rsidRDefault="00CF7AA8" w:rsidP="000E020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94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CF7AA8" w:rsidRDefault="00702D5A" w:rsidP="00702D5A">
            <w:pPr>
              <w:pStyle w:val="aff"/>
              <w:spacing w:line="322" w:lineRule="exact"/>
              <w:ind w:left="20" w:right="3380"/>
            </w:pPr>
            <w:r w:rsidRPr="00CF7AA8">
              <w:rPr>
                <w:rStyle w:val="120"/>
                <w:sz w:val="24"/>
                <w:szCs w:val="24"/>
              </w:rPr>
              <w:t>Глава</w:t>
            </w:r>
            <w:r w:rsidRPr="00CF7AA8">
              <w:t xml:space="preserve"> </w:t>
            </w:r>
            <w:proofErr w:type="spellStart"/>
            <w:r w:rsidRPr="00CF7AA8">
              <w:t>Верхнекубанского</w:t>
            </w:r>
            <w:proofErr w:type="spellEnd"/>
            <w:r w:rsidRPr="00CF7AA8">
              <w:t xml:space="preserve"> </w:t>
            </w:r>
            <w:proofErr w:type="gramStart"/>
            <w:r w:rsidRPr="00CF7AA8">
              <w:t>сельского</w:t>
            </w:r>
            <w:proofErr w:type="gramEnd"/>
            <w:r w:rsidRPr="00CF7AA8">
              <w:t xml:space="preserve"> </w:t>
            </w:r>
          </w:p>
          <w:p w:rsidR="00702D5A" w:rsidRPr="000E0200" w:rsidRDefault="00702D5A" w:rsidP="00702D5A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r w:rsidRPr="00CF7AA8">
              <w:t xml:space="preserve">поселения </w:t>
            </w:r>
            <w:proofErr w:type="spellStart"/>
            <w:r w:rsidRPr="00CF7AA8">
              <w:t>Новокубанского</w:t>
            </w:r>
            <w:proofErr w:type="spellEnd"/>
            <w:r w:rsidRPr="00CF7AA8">
              <w:t xml:space="preserve"> района</w:t>
            </w:r>
            <w:r>
              <w:t xml:space="preserve">            </w:t>
            </w:r>
            <w:r w:rsidRPr="00CF7AA8">
              <w:t xml:space="preserve"> А.В.Брежнев                    </w:t>
            </w: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7AA8" w:rsidRPr="000E0200" w:rsidRDefault="00CF7AA8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FA0DDE" w:rsidRPr="000E0200" w:rsidTr="00FA0DDE">
        <w:trPr>
          <w:trHeight w:val="288"/>
        </w:trPr>
        <w:tc>
          <w:tcPr>
            <w:tcW w:w="34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>
            <w:r w:rsidRPr="004F1C76">
              <w:br w:type="page"/>
            </w:r>
          </w:p>
        </w:tc>
        <w:tc>
          <w:tcPr>
            <w:tcW w:w="3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/>
        </w:tc>
        <w:tc>
          <w:tcPr>
            <w:tcW w:w="31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/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FA0DDE" w:rsidRPr="000E0200" w:rsidTr="00FA0DDE">
        <w:trPr>
          <w:trHeight w:val="1902"/>
        </w:trPr>
        <w:tc>
          <w:tcPr>
            <w:tcW w:w="3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>
            <w:r w:rsidRPr="0094442A">
              <w:t xml:space="preserve">Информационный бюллетень </w:t>
            </w:r>
          </w:p>
          <w:p w:rsidR="00FA0DDE" w:rsidRPr="004F1C76" w:rsidRDefault="00FA0DDE" w:rsidP="00ED1534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>
            <w:r w:rsidRPr="0094442A">
              <w:t>Адрес редакции-издателя:</w:t>
            </w:r>
          </w:p>
          <w:p w:rsidR="00FA0DDE" w:rsidRPr="0094442A" w:rsidRDefault="00FA0DDE" w:rsidP="00ED1534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FA0DDE" w:rsidRPr="0094442A" w:rsidRDefault="00FA0DDE" w:rsidP="00ED1534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A0DDE" w:rsidRPr="0094442A" w:rsidRDefault="00FA0DDE" w:rsidP="00ED1534">
            <w:r w:rsidRPr="0094442A">
              <w:t xml:space="preserve">Номер подписан к печати </w:t>
            </w:r>
          </w:p>
          <w:p w:rsidR="00FA0DDE" w:rsidRPr="0094442A" w:rsidRDefault="00FA0DDE" w:rsidP="00ED1534">
            <w:r>
              <w:t>05</w:t>
            </w:r>
            <w:r>
              <w:t>.</w:t>
            </w:r>
            <w:r>
              <w:t>10</w:t>
            </w:r>
            <w:r>
              <w:t>.</w:t>
            </w:r>
            <w:r w:rsidRPr="0094442A">
              <w:t>20</w:t>
            </w:r>
            <w:r>
              <w:t>20</w:t>
            </w:r>
            <w:r w:rsidRPr="0094442A">
              <w:t xml:space="preserve"> г   16-00</w:t>
            </w:r>
          </w:p>
          <w:p w:rsidR="00FA0DDE" w:rsidRPr="0094442A" w:rsidRDefault="00FA0DDE" w:rsidP="00ED1534">
            <w:r w:rsidRPr="0094442A">
              <w:t>Тираж 20 экземпляров</w:t>
            </w:r>
          </w:p>
          <w:p w:rsidR="00FA0DDE" w:rsidRDefault="00FA0DDE" w:rsidP="00ED1534">
            <w:r>
              <w:t>Дата выхода бюллетеня</w:t>
            </w:r>
          </w:p>
          <w:p w:rsidR="00FA0DDE" w:rsidRPr="0094442A" w:rsidRDefault="00FA0DDE" w:rsidP="00ED1534">
            <w:r>
              <w:t>0</w:t>
            </w:r>
            <w:r>
              <w:t>6</w:t>
            </w:r>
            <w:r>
              <w:t>.1</w:t>
            </w:r>
            <w:r>
              <w:t>0</w:t>
            </w:r>
            <w:r>
              <w:t>.</w:t>
            </w:r>
            <w:r w:rsidRPr="0094442A">
              <w:t>20</w:t>
            </w:r>
            <w:r>
              <w:t>20</w:t>
            </w:r>
            <w:r w:rsidRPr="0094442A">
              <w:t xml:space="preserve"> г.</w:t>
            </w:r>
          </w:p>
          <w:p w:rsidR="00FA0DDE" w:rsidRPr="0094442A" w:rsidRDefault="00FA0DDE" w:rsidP="00ED1534">
            <w:r w:rsidRPr="0094442A">
              <w:t>Распространяется бесплатно</w:t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9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0DDE" w:rsidRPr="000E0200" w:rsidRDefault="00FA0DDE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91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702D5A" w:rsidRPr="000E0200" w:rsidTr="00FA0DDE">
        <w:trPr>
          <w:gridAfter w:val="2"/>
          <w:wAfter w:w="258" w:type="dxa"/>
          <w:trHeight w:val="255"/>
        </w:trPr>
        <w:tc>
          <w:tcPr>
            <w:tcW w:w="23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D5A" w:rsidRPr="000E0200" w:rsidRDefault="00702D5A" w:rsidP="000E0200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EF0961" w:rsidRPr="00EF0961" w:rsidRDefault="00EF0961" w:rsidP="00EF0961">
      <w:pPr>
        <w:jc w:val="both"/>
        <w:rPr>
          <w:b/>
        </w:rPr>
      </w:pPr>
    </w:p>
    <w:p w:rsidR="00EF0961" w:rsidRDefault="00EF0961" w:rsidP="00EF0961">
      <w:pPr>
        <w:spacing w:line="240" w:lineRule="atLeast"/>
        <w:jc w:val="both"/>
      </w:pPr>
      <w:r>
        <w:t xml:space="preserve">                                                                                                              </w:t>
      </w: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p w:rsidR="00EF0961" w:rsidRDefault="00EF0961" w:rsidP="00EF0961">
      <w:pPr>
        <w:spacing w:line="240" w:lineRule="atLeast"/>
        <w:jc w:val="both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200" w:rsidRDefault="000E0200"/>
          <w:p w:rsidR="000E0200" w:rsidRDefault="000E0200"/>
          <w:p w:rsidR="000E0200" w:rsidRDefault="000E0200"/>
          <w:p w:rsidR="000E0200" w:rsidRDefault="000E0200"/>
          <w:p w:rsidR="000E0200" w:rsidRDefault="000E0200"/>
          <w:p w:rsidR="000E0200" w:rsidRDefault="000E0200"/>
          <w:p w:rsidR="000E0200" w:rsidRDefault="000E0200"/>
          <w:p w:rsidR="000E0200" w:rsidRDefault="000E0200"/>
          <w:tbl>
            <w:tblPr>
              <w:tblpPr w:leftFromText="180" w:rightFromText="180" w:vertAnchor="page" w:horzAnchor="margin" w:tblpY="464"/>
              <w:tblW w:w="9693" w:type="dxa"/>
              <w:tblLook w:val="04A0"/>
            </w:tblPr>
            <w:tblGrid>
              <w:gridCol w:w="9693"/>
            </w:tblGrid>
            <w:tr w:rsidR="00EC6EF0" w:rsidRPr="00636F05" w:rsidTr="000E0200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636F05" w:rsidRDefault="00EC6EF0" w:rsidP="000E0200">
                  <w:pPr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C6EF0" w:rsidRPr="00636F05" w:rsidTr="000E0200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636F05" w:rsidRDefault="00EC6EF0" w:rsidP="000E020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FA0DDE">
      <w:pgSz w:w="11905" w:h="16837"/>
      <w:pgMar w:top="1134" w:right="79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7575D"/>
    <w:rsid w:val="0009105E"/>
    <w:rsid w:val="000B14C2"/>
    <w:rsid w:val="000D4A0C"/>
    <w:rsid w:val="000E0200"/>
    <w:rsid w:val="00100418"/>
    <w:rsid w:val="0012745F"/>
    <w:rsid w:val="0015329D"/>
    <w:rsid w:val="001703F3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242D7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A72"/>
    <w:rsid w:val="004F1991"/>
    <w:rsid w:val="00526800"/>
    <w:rsid w:val="00542643"/>
    <w:rsid w:val="00561019"/>
    <w:rsid w:val="00561F7B"/>
    <w:rsid w:val="005739A4"/>
    <w:rsid w:val="00586BCE"/>
    <w:rsid w:val="00591219"/>
    <w:rsid w:val="005A0623"/>
    <w:rsid w:val="005A7C0C"/>
    <w:rsid w:val="005C12D2"/>
    <w:rsid w:val="005D666C"/>
    <w:rsid w:val="005E1CF8"/>
    <w:rsid w:val="005E7E28"/>
    <w:rsid w:val="00606052"/>
    <w:rsid w:val="006364FF"/>
    <w:rsid w:val="00636F05"/>
    <w:rsid w:val="00682759"/>
    <w:rsid w:val="006D676F"/>
    <w:rsid w:val="006D7888"/>
    <w:rsid w:val="00702D5A"/>
    <w:rsid w:val="007067B9"/>
    <w:rsid w:val="007163DC"/>
    <w:rsid w:val="007620D5"/>
    <w:rsid w:val="0078209F"/>
    <w:rsid w:val="00786354"/>
    <w:rsid w:val="007A00E8"/>
    <w:rsid w:val="007B23C0"/>
    <w:rsid w:val="007E16F6"/>
    <w:rsid w:val="007F3BB0"/>
    <w:rsid w:val="008038DE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9E7B5B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16EC"/>
    <w:rsid w:val="00CA3737"/>
    <w:rsid w:val="00CA7E81"/>
    <w:rsid w:val="00CB5352"/>
    <w:rsid w:val="00CC6EBB"/>
    <w:rsid w:val="00CE1744"/>
    <w:rsid w:val="00CE3250"/>
    <w:rsid w:val="00CF7AA8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EF0961"/>
    <w:rsid w:val="00F000C2"/>
    <w:rsid w:val="00F52ED8"/>
    <w:rsid w:val="00F540CA"/>
    <w:rsid w:val="00F73D9C"/>
    <w:rsid w:val="00F92B1B"/>
    <w:rsid w:val="00FA0DDE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0E0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0E020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7">
    <w:name w:val="Заголовок №1"/>
    <w:basedOn w:val="a"/>
    <w:link w:val="16"/>
    <w:rsid w:val="000E0200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120">
    <w:name w:val="Основной текст + 12"/>
    <w:aliases w:val="5 pt,Интервал 0 pt"/>
    <w:rsid w:val="000E0200"/>
    <w:rPr>
      <w:rFonts w:ascii="Times New Roman" w:hAnsi="Times New Roman" w:cs="Times New Roman"/>
      <w:spacing w:val="10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571C5-9D40-45EE-9A05-08ADBBEB0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cp:lastPrinted>2020-08-03T08:40:00Z</cp:lastPrinted>
  <dcterms:created xsi:type="dcterms:W3CDTF">2019-05-14T09:49:00Z</dcterms:created>
  <dcterms:modified xsi:type="dcterms:W3CDTF">2020-10-08T12:56:00Z</dcterms:modified>
</cp:coreProperties>
</file>